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AEA" w:rsidRDefault="006F01AC">
      <w:r>
        <w:t>Ćwiczenia w rozpoznawaniu i nazywaniu emocji.</w:t>
      </w:r>
    </w:p>
    <w:p w:rsidR="006F01AC" w:rsidRDefault="006F01A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617.05pt">
            <v:imagedata r:id="rId7" o:title="IMG_20200512_0001" cropbottom="1688f"/>
          </v:shape>
        </w:pict>
      </w:r>
    </w:p>
    <w:p w:rsidR="006F01AC" w:rsidRDefault="006F01AC"/>
    <w:p w:rsidR="006F01AC" w:rsidRDefault="006F01AC"/>
    <w:p w:rsidR="006F01AC" w:rsidRDefault="00835B9D">
      <w:r>
        <w:lastRenderedPageBreak/>
        <w:pict>
          <v:shape id="_x0000_i1026" type="#_x0000_t75" style="width:453.3pt;height:608.2pt">
            <v:imagedata r:id="rId8" o:title="IMG_20200512_0002" cropbottom="2838f"/>
          </v:shape>
        </w:pict>
      </w:r>
    </w:p>
    <w:p w:rsidR="006F01AC" w:rsidRDefault="00A732EA">
      <w:r>
        <w:lastRenderedPageBreak/>
        <w:pict>
          <v:shape id="_x0000_i1027" type="#_x0000_t75" style="width:453.4pt;height:650.55pt">
            <v:imagedata r:id="rId9" o:title="IMG_20200512_0003" cropbottom="2576f"/>
          </v:shape>
        </w:pict>
      </w:r>
    </w:p>
    <w:p w:rsidR="006F01AC" w:rsidRDefault="00A732EA">
      <w:r>
        <w:lastRenderedPageBreak/>
        <w:pict>
          <v:shape id="_x0000_i1028" type="#_x0000_t75" style="width:453.4pt;height:642.05pt">
            <v:imagedata r:id="rId10" o:title="IMG_20200512_0004" cropbottom="2989f"/>
          </v:shape>
        </w:pict>
      </w:r>
    </w:p>
    <w:p w:rsidR="006F01AC" w:rsidRDefault="006F01AC"/>
    <w:p w:rsidR="006F01AC" w:rsidRDefault="00A732EA">
      <w:r>
        <w:lastRenderedPageBreak/>
        <w:pict>
          <v:shape id="_x0000_i1029" type="#_x0000_t75" style="width:453.25pt;height:650.3pt">
            <v:imagedata r:id="rId11" o:title="IMG_20200512_0005" cropbottom="2398f"/>
          </v:shape>
        </w:pict>
      </w:r>
    </w:p>
    <w:p w:rsidR="006F01AC" w:rsidRDefault="00A732EA">
      <w:r>
        <w:lastRenderedPageBreak/>
        <w:pict>
          <v:shape id="_x0000_i1030" type="#_x0000_t75" style="width:453.05pt;height:626.05pt">
            <v:imagedata r:id="rId12" o:title="IMG_20200512_0006" cropbottom="2029f"/>
          </v:shape>
        </w:pict>
      </w:r>
    </w:p>
    <w:p w:rsidR="006F01AC" w:rsidRDefault="006F01AC"/>
    <w:p w:rsidR="006F01AC" w:rsidRDefault="006F01AC"/>
    <w:p w:rsidR="006F01AC" w:rsidRDefault="006F01AC">
      <w:r>
        <w:lastRenderedPageBreak/>
        <w:pict>
          <v:shape id="_x0000_i1031" type="#_x0000_t75" style="width:453.1pt;height:654.6pt">
            <v:imagedata r:id="rId13" o:title="IMG_20200512_0007"/>
          </v:shape>
        </w:pict>
      </w:r>
    </w:p>
    <w:p w:rsidR="006F01AC" w:rsidRDefault="006F01AC"/>
    <w:p w:rsidR="006F01AC" w:rsidRDefault="0026428E">
      <w:r>
        <w:lastRenderedPageBreak/>
        <w:pict>
          <v:shape id="_x0000_i1032" type="#_x0000_t75" style="width:453.2pt;height:646.95pt">
            <v:imagedata r:id="rId14" o:title="IMG_20200512_0008" cropbottom="3080f"/>
          </v:shape>
        </w:pict>
      </w:r>
    </w:p>
    <w:p w:rsidR="006F01AC" w:rsidRDefault="0026428E">
      <w:r>
        <w:lastRenderedPageBreak/>
        <w:pict>
          <v:shape id="_x0000_i1033" type="#_x0000_t75" style="width:453.3pt;height:657.45pt">
            <v:imagedata r:id="rId15" o:title="IMG_20200512_0009" cropbottom="3146f"/>
          </v:shape>
        </w:pict>
      </w:r>
      <w:bookmarkStart w:id="0" w:name="_GoBack"/>
      <w:bookmarkEnd w:id="0"/>
    </w:p>
    <w:sectPr w:rsidR="006F01AC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A31" w:rsidRDefault="00936A31" w:rsidP="00F52C4A">
      <w:pPr>
        <w:spacing w:after="0" w:line="240" w:lineRule="auto"/>
      </w:pPr>
      <w:r>
        <w:separator/>
      </w:r>
    </w:p>
  </w:endnote>
  <w:endnote w:type="continuationSeparator" w:id="0">
    <w:p w:rsidR="00936A31" w:rsidRDefault="00936A31" w:rsidP="00F52C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A31" w:rsidRDefault="00936A31" w:rsidP="00F52C4A">
      <w:pPr>
        <w:spacing w:after="0" w:line="240" w:lineRule="auto"/>
      </w:pPr>
      <w:r>
        <w:separator/>
      </w:r>
    </w:p>
  </w:footnote>
  <w:footnote w:type="continuationSeparator" w:id="0">
    <w:p w:rsidR="00936A31" w:rsidRDefault="00936A31" w:rsidP="00F52C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376854"/>
      <w:docPartObj>
        <w:docPartGallery w:val="Page Numbers (Margins)"/>
        <w:docPartUnique/>
      </w:docPartObj>
    </w:sdtPr>
    <w:sdtContent>
      <w:p w:rsidR="00F52C4A" w:rsidRDefault="00F52C4A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4E80E3B3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573" name="Prostoką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C4A" w:rsidRDefault="00F52C4A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/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/>
                                  <w:szCs w:val="21"/>
                                </w:rPr>
                                <w:fldChar w:fldCharType="separate"/>
                              </w:r>
                              <w:r w:rsidRPr="00F52C4A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9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3" o:spid="_x0000_s1026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J1swIAAKAFAAAOAAAAZHJzL2Uyb0RvYy54bWysVF1vmzAUfZ+0/2D5nYIJJAGVVF0I06Ru&#10;q9TtBzhgglWwme2EVNMe98/2w3Zt8tX2ZdrGg8XF18f33HO41zf7rkU7pjSXIsPkKsCIiVJWXGwy&#10;/PVL4c0x0oaKirZSsAw/MY1vFm/fXA99ykLZyLZiCgGI0OnQZ7gxpk99X5cN66i+kj0TsFlL1VED&#10;odr4laIDoHetHwbB1B+kqnolS6Y1fM3HTbxw+HXNSvO5rjUzqM0w1Gbcqty6tqu/uKbpRtG+4eWh&#10;DPoXVXSUC7j0BJVTQ9FW8VdQHS+V1LI2V6XsfFnXvGSOA7AhwQs2Dw3tmeMCzdH9qU36/8GWn3b3&#10;CvEqw/FsgpGgHYh0DyUa+fjrp0ET26Gh1ykkPvT3ynLU/Z0sHzUSctlQsWG3SsmhYbSCuojN958d&#10;sIGGo2g9fJQVwNOtka5Z+1p1FhDagPZOk6eTJmxvUAkfYxLEEShXwlZI5hMycaL5ND2e7pU275ns&#10;kH3JsALNHTrd3Wljq6HpMcVeJmTB29bpDndAiv1ob3NyfU+CZDVfzSMvCqcrLwry3LstlpE3Lcgs&#10;zif5cpmTHxafRGnDq4oJC3e0Don+TJqDiUfRT+bRsuWVhbMlabVZL1uFdhSsW7jH9RZ2zmn+8zIc&#10;WeDyghIJo+BdmHjFdD7zoiKKvWQWzL2AJO+SaRAlUV48p3THBft3SmjIcBKHsVPjougX3AL3vOZG&#10;044bGA4t7zI8PyXR1FptJSonoaG8Hd8vWmHLP7cC9D8K7YxpvTh62uzXe0CxBl3L6gksqiQ4CNwG&#10;Ew1e7BrOIBxgQGRYf9tSxTBqPwhwekIi60vjgiiehRCoy5315Q4VZSNh7pRGYTQGSzPOoW2v+KaB&#10;68jYqP4W/o+CO+ueSzv8VTAGHLPDyLJz5jJ2WefBuvgN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AKVyJ1swIAAKAFAAAOAAAA&#10;AAAAAAAAAAAAAC4CAABkcnMvZTJvRG9jLnhtbFBLAQItABQABgAIAAAAIQBKh8822gAAAAQBAAAP&#10;AAAAAAAAAAAAAAAAAA0FAABkcnMvZG93bnJldi54bWxQSwUGAAAAAAQABADzAAAAFAYAAAAA&#10;" o:allowincell="f" filled="f" stroked="f">
                  <v:textbox style="layout-flow:vertical;mso-layout-flow-alt:bottom-to-top;mso-fit-shape-to-text:t">
                    <w:txbxContent>
                      <w:p w:rsidR="00F52C4A" w:rsidRDefault="00F52C4A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/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/>
                            <w:szCs w:val="21"/>
                          </w:rPr>
                          <w:fldChar w:fldCharType="separate"/>
                        </w:r>
                        <w:r w:rsidRPr="00F52C4A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9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1AC"/>
    <w:rsid w:val="0026428E"/>
    <w:rsid w:val="006F01AC"/>
    <w:rsid w:val="00835B9D"/>
    <w:rsid w:val="008D0AEA"/>
    <w:rsid w:val="00936A31"/>
    <w:rsid w:val="00A732EA"/>
    <w:rsid w:val="00F52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2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2C4A"/>
  </w:style>
  <w:style w:type="paragraph" w:styleId="Stopka">
    <w:name w:val="footer"/>
    <w:basedOn w:val="Normalny"/>
    <w:link w:val="StopkaZnak"/>
    <w:uiPriority w:val="99"/>
    <w:unhideWhenUsed/>
    <w:rsid w:val="00F52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2C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2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2C4A"/>
  </w:style>
  <w:style w:type="paragraph" w:styleId="Stopka">
    <w:name w:val="footer"/>
    <w:basedOn w:val="Normalny"/>
    <w:link w:val="StopkaZnak"/>
    <w:uiPriority w:val="99"/>
    <w:unhideWhenUsed/>
    <w:rsid w:val="00F52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2C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10</Words>
  <Characters>60</Characters>
  <Application>Microsoft Office Word</Application>
  <DocSecurity>0</DocSecurity>
  <Lines>1</Lines>
  <Paragraphs>1</Paragraphs>
  <ScaleCrop>false</ScaleCrop>
  <Company>Rycho444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Mariola</dc:creator>
  <cp:lastModifiedBy>Mariola</cp:lastModifiedBy>
  <cp:revision>7</cp:revision>
  <dcterms:created xsi:type="dcterms:W3CDTF">2020-05-12T10:41:00Z</dcterms:created>
  <dcterms:modified xsi:type="dcterms:W3CDTF">2020-05-12T10:50:00Z</dcterms:modified>
</cp:coreProperties>
</file>